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C68" w:rsidRPr="00F64A48" w:rsidRDefault="008D6C68" w:rsidP="008D6C68">
      <w:pPr>
        <w:jc w:val="center"/>
        <w:rPr>
          <w:b/>
        </w:rPr>
      </w:pPr>
      <w:r w:rsidRPr="00F64A48">
        <w:rPr>
          <w:b/>
        </w:rPr>
        <w:t>ДОГОВОР №________________</w:t>
      </w:r>
    </w:p>
    <w:p w:rsidR="008D6C68" w:rsidRPr="00F64A48" w:rsidRDefault="008D6C68" w:rsidP="008D6C68">
      <w:pPr>
        <w:jc w:val="center"/>
        <w:rPr>
          <w:b/>
        </w:rPr>
      </w:pPr>
      <w:r>
        <w:rPr>
          <w:b/>
        </w:rPr>
        <w:t xml:space="preserve">          </w:t>
      </w:r>
      <w:r w:rsidRPr="00F64A48">
        <w:rPr>
          <w:b/>
        </w:rPr>
        <w:t>на изготовление и поставку полиграфической продукции</w:t>
      </w:r>
    </w:p>
    <w:p w:rsidR="008D6C68" w:rsidRPr="00F64A48" w:rsidRDefault="00DB3FE9" w:rsidP="008D6C68">
      <w:pPr>
        <w:jc w:val="both"/>
      </w:pPr>
      <w:r>
        <w:t xml:space="preserve">г. Белгород         </w:t>
      </w:r>
      <w:r>
        <w:tab/>
      </w:r>
      <w:r>
        <w:tab/>
      </w:r>
      <w:r w:rsidR="008D6C68" w:rsidRPr="00F64A48">
        <w:tab/>
        <w:t xml:space="preserve">                         </w:t>
      </w:r>
      <w:r>
        <w:t xml:space="preserve">                        </w:t>
      </w:r>
      <w:r w:rsidR="008D6C68">
        <w:t>«</w:t>
      </w:r>
      <w:permStart w:id="911882875" w:edGrp="everyone"/>
      <w:r w:rsidR="008D6C68">
        <w:t>____»___________</w:t>
      </w:r>
      <w:permEnd w:id="911882875"/>
      <w:r w:rsidR="008D6C68">
        <w:t>2018</w:t>
      </w:r>
      <w:r w:rsidR="008D6C68" w:rsidRPr="00F64A48">
        <w:t>г.</w:t>
      </w:r>
    </w:p>
    <w:p w:rsidR="008D6C68" w:rsidRPr="00F64A48" w:rsidRDefault="008D6C68" w:rsidP="008D6C68">
      <w:pPr>
        <w:jc w:val="both"/>
      </w:pPr>
    </w:p>
    <w:p w:rsidR="008D6C68" w:rsidRPr="00F64A48" w:rsidRDefault="008D6C68" w:rsidP="008D6C68">
      <w:pPr>
        <w:spacing w:after="200"/>
        <w:jc w:val="both"/>
        <w:rPr>
          <w:lang w:eastAsia="en-US"/>
        </w:rPr>
      </w:pPr>
      <w:r>
        <w:t xml:space="preserve">     А</w:t>
      </w:r>
      <w:r w:rsidRPr="00F64A48">
        <w:t xml:space="preserve">кционерное общество «Газпром газораспределение Белгород», именуемое в дальнейшем «Заказчик», в лице  </w:t>
      </w:r>
      <w:permStart w:id="247669875" w:edGrp="everyone"/>
      <w:r w:rsidRPr="00F64A48">
        <w:t>_________________</w:t>
      </w:r>
      <w:permEnd w:id="247669875"/>
      <w:r w:rsidRPr="00F64A48">
        <w:t xml:space="preserve">_, действующего на основании </w:t>
      </w:r>
      <w:permStart w:id="1661033813" w:edGrp="everyone"/>
      <w:r w:rsidRPr="00F64A48">
        <w:t>______________</w:t>
      </w:r>
      <w:permEnd w:id="1661033813"/>
      <w:r w:rsidRPr="00F64A48">
        <w:t xml:space="preserve">, с одной стороны и </w:t>
      </w:r>
      <w:permStart w:id="12671698" w:edGrp="everyone"/>
      <w:r w:rsidRPr="00F64A48">
        <w:t>_________________________________</w:t>
      </w:r>
      <w:permEnd w:id="12671698"/>
      <w:r w:rsidRPr="00F64A48">
        <w:t xml:space="preserve">, именуемое в дальнейшем «Исполнитель», в лице </w:t>
      </w:r>
      <w:permStart w:id="886405599" w:edGrp="everyone"/>
      <w:r w:rsidRPr="00F64A48">
        <w:t>_________________</w:t>
      </w:r>
      <w:permEnd w:id="886405599"/>
      <w:r w:rsidRPr="00F64A48">
        <w:t xml:space="preserve">, действующего на основании </w:t>
      </w:r>
      <w:permStart w:id="1098396099" w:edGrp="everyone"/>
      <w:r w:rsidRPr="00F64A48">
        <w:t>_____________</w:t>
      </w:r>
      <w:permEnd w:id="1098396099"/>
      <w:r w:rsidRPr="00F64A48">
        <w:t xml:space="preserve">, с другой стороны, </w:t>
      </w:r>
      <w:r w:rsidRPr="00F64A48">
        <w:rPr>
          <w:lang w:eastAsia="en-US"/>
        </w:rPr>
        <w:t xml:space="preserve">далее именуемые «Стороны», </w:t>
      </w:r>
      <w:permStart w:id="322857394" w:edGrp="everyone"/>
      <w:r w:rsidRPr="00F64A48">
        <w:rPr>
          <w:lang w:eastAsia="en-US"/>
        </w:rPr>
        <w:t xml:space="preserve">в целях исполнения решения Комиссии по подведению итогов запроса предложений, в соответствии с Протоколом №__________ от __________, </w:t>
      </w:r>
      <w:permEnd w:id="322857394"/>
      <w:r w:rsidRPr="00F64A48">
        <w:rPr>
          <w:lang w:eastAsia="en-US"/>
        </w:rPr>
        <w:t>заключили настоящий договор о нижеследующем:</w:t>
      </w:r>
    </w:p>
    <w:p w:rsidR="008D6C68" w:rsidRPr="00F64A48" w:rsidRDefault="008D6C68" w:rsidP="008D6C68">
      <w:pPr>
        <w:numPr>
          <w:ilvl w:val="0"/>
          <w:numId w:val="1"/>
        </w:numPr>
        <w:spacing w:after="200" w:line="276" w:lineRule="auto"/>
        <w:contextualSpacing/>
        <w:jc w:val="center"/>
        <w:rPr>
          <w:b/>
          <w:lang w:eastAsia="en-US"/>
        </w:rPr>
      </w:pPr>
      <w:r w:rsidRPr="00F64A48">
        <w:rPr>
          <w:b/>
          <w:lang w:eastAsia="en-US"/>
        </w:rPr>
        <w:t>Предмет договора</w:t>
      </w:r>
    </w:p>
    <w:p w:rsidR="008D6C68" w:rsidRPr="00F64A48" w:rsidRDefault="008D6C68" w:rsidP="008D6C68">
      <w:pPr>
        <w:jc w:val="both"/>
        <w:rPr>
          <w:lang w:eastAsia="en-US"/>
        </w:rPr>
      </w:pPr>
      <w:r w:rsidRPr="00F64A48">
        <w:t xml:space="preserve">1.1. По настоящему договору Заказчик поручает, а Исполнитель обязуется изготовить полиграфическую продукцию (далее - «Продукция») в соответствии с Техническим заданием к настоящему договору (Приложение №3) и поставить указанную Продукцию Заказчику на </w:t>
      </w:r>
      <w:r w:rsidRPr="00AD45D2">
        <w:t>условиях ее доставки в адрес Заказчика.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jc w:val="both"/>
      </w:pPr>
      <w:r w:rsidRPr="00F64A48">
        <w:t>1.2. Наименование, ассортимент, количество и стоимость готовой Продукции определены в Спецификации к настоящему договору (Приложение №1).</w:t>
      </w:r>
    </w:p>
    <w:p w:rsidR="008D6C68" w:rsidRPr="00DB3FE9" w:rsidRDefault="008D6C68" w:rsidP="008D6C68">
      <w:pPr>
        <w:jc w:val="both"/>
        <w:rPr>
          <w:bCs/>
          <w:lang w:eastAsia="en-US"/>
        </w:rPr>
      </w:pPr>
      <w:r w:rsidRPr="00F64A48">
        <w:rPr>
          <w:lang w:eastAsia="en-US"/>
        </w:rPr>
        <w:t>1.3</w:t>
      </w:r>
      <w:r w:rsidRPr="00DB3FE9">
        <w:rPr>
          <w:lang w:eastAsia="en-US"/>
        </w:rPr>
        <w:t>. Продукция поставляется партиями по Заявкам Заказчика. В Заявке Заказчик указывает наименование, объём изготавливаемой и поставляемой Продукции, место (адрес) поставки, наименование Грузополучателя, сроки поставки каждой партии готовой Продукции. Форма Заявки приведена в Приложении №2 к настоящему договору</w:t>
      </w:r>
      <w:r w:rsidRPr="00DB3FE9">
        <w:rPr>
          <w:bCs/>
          <w:lang w:eastAsia="en-US"/>
        </w:rPr>
        <w:t>.</w:t>
      </w:r>
    </w:p>
    <w:p w:rsidR="008D6C68" w:rsidRPr="00DB3FE9" w:rsidRDefault="008D6C68" w:rsidP="008D6C68">
      <w:pPr>
        <w:jc w:val="both"/>
      </w:pPr>
      <w:r w:rsidRPr="00DB3FE9">
        <w:t>Заказчик направляет Заявку в адрес Поставщика любым способом (в том числе посредством почтовой, телефонной (факс), электронной или иной связи).</w:t>
      </w:r>
    </w:p>
    <w:p w:rsidR="008D6C68" w:rsidRPr="00F64A48" w:rsidRDefault="008D6C68" w:rsidP="008D6C68">
      <w:pPr>
        <w:jc w:val="both"/>
        <w:rPr>
          <w:bCs/>
          <w:lang w:eastAsia="en-US"/>
        </w:rPr>
      </w:pPr>
      <w:r w:rsidRPr="00DB3FE9">
        <w:t xml:space="preserve">1.4. Срок изготовления и поставки каждой партии Продукции составляет: </w:t>
      </w:r>
      <w:permStart w:id="1541039860" w:edGrp="everyone"/>
      <w:r w:rsidRPr="00DB3FE9">
        <w:t>_________(____)</w:t>
      </w:r>
      <w:permEnd w:id="1541039860"/>
      <w:r w:rsidRPr="00DB3FE9">
        <w:t xml:space="preserve"> календарных дней </w:t>
      </w:r>
      <w:r w:rsidRPr="00DB3FE9">
        <w:rPr>
          <w:rFonts w:eastAsia="Calibri"/>
          <w:lang w:eastAsia="en-US"/>
        </w:rPr>
        <w:t>с момента получения Исполнителем Заявки.</w:t>
      </w:r>
    </w:p>
    <w:p w:rsidR="008D6C68" w:rsidRPr="00F64A48" w:rsidRDefault="008D6C68" w:rsidP="008D6C68">
      <w:pPr>
        <w:jc w:val="both"/>
        <w:rPr>
          <w:color w:val="FF0000"/>
          <w:lang w:eastAsia="en-US"/>
        </w:rPr>
      </w:pPr>
      <w:r>
        <w:rPr>
          <w:bCs/>
          <w:snapToGrid w:val="0"/>
        </w:rPr>
        <w:t>1.5</w:t>
      </w:r>
      <w:r w:rsidRPr="00F64A48">
        <w:rPr>
          <w:bCs/>
          <w:snapToGrid w:val="0"/>
        </w:rPr>
        <w:t>. Заказчик обязуется принять и оплатить поставленную Продукцию в соответствии с условиями настоящего договора.</w:t>
      </w:r>
      <w:r w:rsidRPr="00F64A48">
        <w:rPr>
          <w:color w:val="FF0000"/>
          <w:lang w:eastAsia="en-US"/>
        </w:rPr>
        <w:t xml:space="preserve"> </w:t>
      </w:r>
    </w:p>
    <w:p w:rsidR="008D6C68" w:rsidRPr="00F64A48" w:rsidRDefault="008D6C68" w:rsidP="008D6C68">
      <w:pPr>
        <w:jc w:val="both"/>
      </w:pPr>
    </w:p>
    <w:p w:rsidR="008D6C68" w:rsidRPr="00F64A48" w:rsidRDefault="008D6C68" w:rsidP="008D6C68">
      <w:pPr>
        <w:widowControl w:val="0"/>
        <w:jc w:val="center"/>
        <w:rPr>
          <w:b/>
          <w:snapToGrid w:val="0"/>
        </w:rPr>
      </w:pPr>
      <w:r w:rsidRPr="00F64A48">
        <w:rPr>
          <w:b/>
          <w:snapToGrid w:val="0"/>
        </w:rPr>
        <w:t xml:space="preserve">     2. Права и обязанности Сторон</w:t>
      </w:r>
    </w:p>
    <w:p w:rsidR="008D6C68" w:rsidRPr="00F64A48" w:rsidRDefault="008D6C68" w:rsidP="008D6C68">
      <w:pPr>
        <w:autoSpaceDE w:val="0"/>
        <w:autoSpaceDN w:val="0"/>
        <w:adjustRightInd w:val="0"/>
        <w:jc w:val="center"/>
        <w:outlineLvl w:val="0"/>
        <w:rPr>
          <w:b/>
        </w:rPr>
      </w:pPr>
      <w:r w:rsidRPr="00F64A48">
        <w:rPr>
          <w:b/>
        </w:rPr>
        <w:t>2.1. Обязательства Заказчика: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64A48">
        <w:rPr>
          <w:color w:val="000000"/>
        </w:rPr>
        <w:t>2.1.1. Предоставить Исполнителю Исходные материалы, необходимые для производства соответствующей Продукции в срок  не позднее, чем в течение 2 (двух) рабочих дней после подписания настоящего договора.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6"/>
        </w:rPr>
      </w:pPr>
      <w:r w:rsidRPr="00F64A48">
        <w:rPr>
          <w:color w:val="000000"/>
        </w:rPr>
        <w:t>2.1.2.</w:t>
      </w:r>
      <w:r w:rsidRPr="00F64A48">
        <w:rPr>
          <w:color w:val="000000"/>
          <w:spacing w:val="-62"/>
        </w:rPr>
        <w:t xml:space="preserve"> </w:t>
      </w:r>
      <w:r w:rsidRPr="00F64A48">
        <w:rPr>
          <w:color w:val="000000"/>
        </w:rPr>
        <w:t>Нести ответственность за ненадлежащее к</w:t>
      </w:r>
      <w:r>
        <w:rPr>
          <w:color w:val="000000"/>
        </w:rPr>
        <w:t xml:space="preserve">ачество Исходных материалов. </w:t>
      </w:r>
      <w:r w:rsidRPr="00F64A48">
        <w:rPr>
          <w:color w:val="000000"/>
        </w:rPr>
        <w:t xml:space="preserve">В случае предоставления непригодных или некачественных </w:t>
      </w:r>
      <w:r w:rsidRPr="00F64A48">
        <w:rPr>
          <w:color w:val="000000"/>
          <w:spacing w:val="6"/>
        </w:rPr>
        <w:t>Исходных материалов, повлекших некачественное изготовление Продукции, Заказчик оплачивает сто</w:t>
      </w:r>
      <w:r>
        <w:rPr>
          <w:color w:val="000000"/>
          <w:spacing w:val="6"/>
        </w:rPr>
        <w:t xml:space="preserve">имость изготовленной Продукции </w:t>
      </w:r>
      <w:r w:rsidRPr="00F64A48">
        <w:rPr>
          <w:color w:val="000000"/>
          <w:spacing w:val="6"/>
        </w:rPr>
        <w:t>в полном объеме.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64A48">
        <w:rPr>
          <w:color w:val="000000"/>
        </w:rPr>
        <w:t>2.1.3. Принять по товарной накладной готовую Продукцию, подписать сопроводительные документы, предоставленные Исполнителем, подтверждающие выполнение Исполнителем договорных обязательств.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8D6C68" w:rsidRPr="00F64A48" w:rsidRDefault="008D6C68" w:rsidP="008D6C68">
      <w:pPr>
        <w:autoSpaceDE w:val="0"/>
        <w:autoSpaceDN w:val="0"/>
        <w:adjustRightInd w:val="0"/>
        <w:jc w:val="center"/>
        <w:rPr>
          <w:b/>
        </w:rPr>
      </w:pPr>
      <w:r w:rsidRPr="00F64A48">
        <w:rPr>
          <w:b/>
        </w:rPr>
        <w:t>2.2. Заказчик вправе: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64A48">
        <w:t>2.2.1. Запрашивать у Исполнителя любую информацию, касающуюся выполнения Исполнителем договорных обязательств, не вмешиваясь в его профессиональную деятельность.</w:t>
      </w:r>
    </w:p>
    <w:p w:rsidR="008D6C68" w:rsidRPr="00F64A48" w:rsidRDefault="008D6C68" w:rsidP="008D6C68">
      <w:pPr>
        <w:tabs>
          <w:tab w:val="left" w:pos="3720"/>
        </w:tabs>
        <w:jc w:val="both"/>
      </w:pPr>
      <w:r w:rsidRPr="00F64A48">
        <w:t>2.2.2. Заявлять Исполнителю претензии по качеству при обнаружении недостатков Продукции в течение 10 (десяти) календарных дней от даты подписания товарной накладной.</w:t>
      </w:r>
    </w:p>
    <w:p w:rsidR="008D6C68" w:rsidRPr="00F64A48" w:rsidRDefault="008D6C68" w:rsidP="008D6C68">
      <w:pPr>
        <w:tabs>
          <w:tab w:val="left" w:pos="3720"/>
        </w:tabs>
        <w:jc w:val="both"/>
        <w:rPr>
          <w:color w:val="000000"/>
        </w:rPr>
      </w:pPr>
      <w:r w:rsidRPr="00F64A48">
        <w:rPr>
          <w:color w:val="000000"/>
        </w:rPr>
        <w:t>2.2.3. Принять Продукцию досрочно.</w:t>
      </w:r>
    </w:p>
    <w:p w:rsidR="008D6C68" w:rsidRPr="00F64A48" w:rsidRDefault="008D6C68" w:rsidP="008D6C68">
      <w:pPr>
        <w:tabs>
          <w:tab w:val="left" w:pos="3720"/>
        </w:tabs>
        <w:jc w:val="both"/>
      </w:pPr>
    </w:p>
    <w:p w:rsidR="008D6C68" w:rsidRPr="00F64A48" w:rsidRDefault="008D6C68" w:rsidP="008D6C68">
      <w:pPr>
        <w:tabs>
          <w:tab w:val="left" w:pos="3720"/>
        </w:tabs>
        <w:jc w:val="center"/>
        <w:rPr>
          <w:b/>
        </w:rPr>
      </w:pPr>
      <w:r w:rsidRPr="00F64A48">
        <w:rPr>
          <w:b/>
        </w:rPr>
        <w:t>2.3. Обязательства Исполнителя:</w:t>
      </w:r>
    </w:p>
    <w:p w:rsidR="008D6C68" w:rsidRPr="00F64A48" w:rsidRDefault="008D6C68" w:rsidP="008D6C68">
      <w:pPr>
        <w:tabs>
          <w:tab w:val="left" w:pos="3720"/>
        </w:tabs>
        <w:jc w:val="both"/>
      </w:pPr>
      <w:r w:rsidRPr="00F64A48">
        <w:t>2.3.1. Принять от Заказчика Исходные материалы для изготовления Продукции.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F64A48">
        <w:rPr>
          <w:color w:val="000000"/>
          <w:spacing w:val="-4"/>
        </w:rPr>
        <w:t>2.3.2.</w:t>
      </w:r>
      <w:r w:rsidRPr="00F64A48">
        <w:rPr>
          <w:color w:val="000000"/>
          <w:spacing w:val="-68"/>
        </w:rPr>
        <w:t xml:space="preserve"> </w:t>
      </w:r>
      <w:r w:rsidRPr="00F64A48">
        <w:rPr>
          <w:color w:val="000000"/>
          <w:spacing w:val="-8"/>
        </w:rPr>
        <w:t>Изготовить Продукцию, определенную в Приложении №1 (Спецификации) к настоящему</w:t>
      </w:r>
      <w:r w:rsidRPr="00F64A48">
        <w:rPr>
          <w:color w:val="000000"/>
          <w:spacing w:val="-4"/>
        </w:rPr>
        <w:t xml:space="preserve"> договору</w:t>
      </w:r>
      <w:r>
        <w:rPr>
          <w:color w:val="000000"/>
          <w:spacing w:val="-4"/>
        </w:rPr>
        <w:t>, согласно Заявке направленной.</w:t>
      </w:r>
    </w:p>
    <w:p w:rsidR="008D6C6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DB3FE9">
        <w:rPr>
          <w:color w:val="000000"/>
          <w:spacing w:val="-4"/>
        </w:rPr>
        <w:t xml:space="preserve">2.3.3. </w:t>
      </w:r>
      <w:r w:rsidRPr="00DB3FE9">
        <w:t xml:space="preserve">В </w:t>
      </w:r>
      <w:r w:rsidRPr="00DB3FE9">
        <w:rPr>
          <w:spacing w:val="-4"/>
        </w:rPr>
        <w:t>случае</w:t>
      </w:r>
      <w:r w:rsidRPr="00DB3FE9">
        <w:rPr>
          <w:spacing w:val="52"/>
        </w:rPr>
        <w:t xml:space="preserve"> </w:t>
      </w:r>
      <w:r w:rsidRPr="00DB3FE9">
        <w:rPr>
          <w:spacing w:val="2"/>
        </w:rPr>
        <w:t xml:space="preserve">привлечения </w:t>
      </w:r>
      <w:r w:rsidRPr="00DB3FE9">
        <w:t xml:space="preserve">к оказанию </w:t>
      </w:r>
      <w:r w:rsidRPr="00DB3FE9">
        <w:rPr>
          <w:spacing w:val="-7"/>
        </w:rPr>
        <w:t xml:space="preserve">услуг </w:t>
      </w:r>
      <w:r w:rsidRPr="00DB3FE9">
        <w:rPr>
          <w:spacing w:val="3"/>
        </w:rPr>
        <w:t xml:space="preserve">по </w:t>
      </w:r>
      <w:r w:rsidRPr="00DB3FE9">
        <w:rPr>
          <w:spacing w:val="-3"/>
        </w:rPr>
        <w:t xml:space="preserve">настоящему </w:t>
      </w:r>
      <w:r w:rsidRPr="00DB3FE9">
        <w:t xml:space="preserve">договору </w:t>
      </w:r>
      <w:r w:rsidRPr="00DB3FE9">
        <w:rPr>
          <w:spacing w:val="-3"/>
        </w:rPr>
        <w:t xml:space="preserve">субподрядчика </w:t>
      </w:r>
      <w:r w:rsidRPr="00DB3FE9">
        <w:t xml:space="preserve">(соисполнителя), Исполнитель </w:t>
      </w:r>
      <w:r w:rsidRPr="00DB3FE9">
        <w:rPr>
          <w:spacing w:val="-3"/>
        </w:rPr>
        <w:t xml:space="preserve">обязан </w:t>
      </w:r>
      <w:r w:rsidRPr="00DB3FE9">
        <w:t xml:space="preserve">в течение 1 (одного) </w:t>
      </w:r>
      <w:r w:rsidRPr="00DB3FE9">
        <w:rPr>
          <w:spacing w:val="-3"/>
        </w:rPr>
        <w:t xml:space="preserve">рабочего </w:t>
      </w:r>
      <w:r w:rsidRPr="00DB3FE9">
        <w:t xml:space="preserve">дня с даты заключения договора с </w:t>
      </w:r>
      <w:r w:rsidRPr="00DB3FE9">
        <w:rPr>
          <w:spacing w:val="-3"/>
        </w:rPr>
        <w:t xml:space="preserve">субподрядчиком (соисполнителем) </w:t>
      </w:r>
      <w:r w:rsidRPr="00DB3FE9">
        <w:rPr>
          <w:spacing w:val="2"/>
        </w:rPr>
        <w:t xml:space="preserve">направить </w:t>
      </w:r>
      <w:r w:rsidRPr="00DB3FE9">
        <w:rPr>
          <w:spacing w:val="-4"/>
        </w:rPr>
        <w:t xml:space="preserve">Заказчику </w:t>
      </w:r>
      <w:r w:rsidRPr="00DB3FE9">
        <w:rPr>
          <w:spacing w:val="3"/>
        </w:rPr>
        <w:t>по</w:t>
      </w:r>
      <w:r w:rsidRPr="00DB3FE9">
        <w:rPr>
          <w:spacing w:val="55"/>
        </w:rPr>
        <w:t xml:space="preserve"> </w:t>
      </w:r>
      <w:r w:rsidRPr="00DB3FE9">
        <w:t xml:space="preserve">электронной почте </w:t>
      </w:r>
      <w:permStart w:id="811361417" w:edGrp="everyone"/>
      <w:r w:rsidRPr="00DB3FE9">
        <w:t>_________________</w:t>
      </w:r>
      <w:permEnd w:id="811361417"/>
      <w:r w:rsidRPr="00DB3FE9">
        <w:t xml:space="preserve">копию заключенного договора с обязательным </w:t>
      </w:r>
      <w:r w:rsidRPr="00DB3FE9">
        <w:rPr>
          <w:spacing w:val="-3"/>
        </w:rPr>
        <w:t xml:space="preserve">указанием </w:t>
      </w:r>
      <w:r w:rsidRPr="00DB3FE9">
        <w:rPr>
          <w:spacing w:val="2"/>
        </w:rPr>
        <w:t xml:space="preserve">наименования </w:t>
      </w:r>
      <w:r w:rsidRPr="00DB3FE9">
        <w:rPr>
          <w:spacing w:val="-3"/>
        </w:rPr>
        <w:t xml:space="preserve">субподрядчика (соисполнителя), </w:t>
      </w:r>
      <w:r w:rsidRPr="00DB3FE9">
        <w:t xml:space="preserve">фирменного </w:t>
      </w:r>
      <w:r w:rsidRPr="00DB3FE9">
        <w:rPr>
          <w:spacing w:val="2"/>
        </w:rPr>
        <w:t xml:space="preserve">наименования </w:t>
      </w:r>
      <w:r w:rsidRPr="00DB3FE9">
        <w:rPr>
          <w:spacing w:val="-3"/>
        </w:rPr>
        <w:t xml:space="preserve">субподрядчика (соисполнителя), </w:t>
      </w:r>
      <w:r w:rsidRPr="00DB3FE9">
        <w:t xml:space="preserve">места нахождения </w:t>
      </w:r>
      <w:r w:rsidRPr="00DB3FE9">
        <w:rPr>
          <w:spacing w:val="-3"/>
        </w:rPr>
        <w:t xml:space="preserve">субподрядчика (соисполнителя), </w:t>
      </w:r>
      <w:r w:rsidRPr="00DB3FE9">
        <w:rPr>
          <w:spacing w:val="-6"/>
        </w:rPr>
        <w:t xml:space="preserve">ИНН </w:t>
      </w:r>
      <w:r w:rsidRPr="00DB3FE9">
        <w:rPr>
          <w:spacing w:val="-3"/>
        </w:rPr>
        <w:t xml:space="preserve">субподрядчика (соисполнителя), </w:t>
      </w:r>
      <w:r w:rsidRPr="00DB3FE9">
        <w:t xml:space="preserve">предмета и </w:t>
      </w:r>
      <w:r w:rsidRPr="00DB3FE9">
        <w:rPr>
          <w:spacing w:val="2"/>
        </w:rPr>
        <w:t xml:space="preserve">цены </w:t>
      </w:r>
      <w:r w:rsidRPr="00DB3FE9">
        <w:t xml:space="preserve">договора, принадлежности </w:t>
      </w:r>
      <w:r w:rsidRPr="00DB3FE9">
        <w:rPr>
          <w:spacing w:val="-3"/>
        </w:rPr>
        <w:t xml:space="preserve">субподрядчика (соисполнителя) </w:t>
      </w:r>
      <w:r w:rsidRPr="00DB3FE9">
        <w:t xml:space="preserve">к числу </w:t>
      </w:r>
      <w:r w:rsidRPr="00DB3FE9">
        <w:rPr>
          <w:spacing w:val="-5"/>
        </w:rPr>
        <w:t xml:space="preserve">субъектов </w:t>
      </w:r>
      <w:r w:rsidRPr="00DB3FE9">
        <w:rPr>
          <w:spacing w:val="-3"/>
        </w:rPr>
        <w:t xml:space="preserve">малого </w:t>
      </w:r>
      <w:r w:rsidRPr="00DB3FE9">
        <w:t>или среднего предпринимательства.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F64A48">
        <w:rPr>
          <w:color w:val="000000"/>
        </w:rPr>
        <w:t xml:space="preserve">2.3.4. С момента приёма Исходных материалов </w:t>
      </w:r>
      <w:r>
        <w:rPr>
          <w:color w:val="000000"/>
        </w:rPr>
        <w:t xml:space="preserve">от Заказчика принять на себя </w:t>
      </w:r>
      <w:r w:rsidRPr="00F64A48">
        <w:rPr>
          <w:color w:val="000000"/>
        </w:rPr>
        <w:t xml:space="preserve">ответственность за комплектность и </w:t>
      </w:r>
      <w:r w:rsidRPr="00F64A48">
        <w:rPr>
          <w:color w:val="000000"/>
          <w:spacing w:val="-4"/>
        </w:rPr>
        <w:t>целостность Исходных материалов до момента поставки готовой Продукции и возвращения Исходных материалов Заказчику.</w:t>
      </w:r>
      <w:r w:rsidRPr="00F64A48">
        <w:rPr>
          <w:color w:val="000000"/>
        </w:rPr>
        <w:t xml:space="preserve"> Исходные и иные материалы, передаваемые Заказчиком Исполнителю, являются собственностью Заказчика, подлежат возврату.</w:t>
      </w:r>
    </w:p>
    <w:p w:rsidR="008D6C68" w:rsidRPr="00F64A48" w:rsidRDefault="008D6C68" w:rsidP="008D6C68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F64A48">
        <w:rPr>
          <w:color w:val="000000"/>
        </w:rPr>
        <w:t>2.3.5. Не менее чем за 48 часов до сдачи Продукции уведомить (любым видом связи) о времени доставки Продукции в адрес Заказчика.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B3FE9">
        <w:rPr>
          <w:color w:val="000000"/>
        </w:rPr>
        <w:t>2.3.6. Изготовить и доставить готовую Продукцию в адрес Заказчика в сроки и в объеме определенные в Заявках к договору.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8D6C68" w:rsidRPr="00F64A48" w:rsidRDefault="008D6C68" w:rsidP="008D6C68">
      <w:pPr>
        <w:tabs>
          <w:tab w:val="left" w:pos="3720"/>
        </w:tabs>
        <w:jc w:val="center"/>
        <w:rPr>
          <w:b/>
        </w:rPr>
      </w:pPr>
      <w:r w:rsidRPr="00F64A48">
        <w:rPr>
          <w:b/>
          <w:color w:val="000000"/>
        </w:rPr>
        <w:t xml:space="preserve">2.4. </w:t>
      </w:r>
      <w:r w:rsidRPr="00F64A48">
        <w:rPr>
          <w:b/>
        </w:rPr>
        <w:t>Исполнитель вправе: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F64A48">
        <w:rPr>
          <w:lang w:eastAsia="en-US"/>
        </w:rPr>
        <w:t>2.4.1. При обнаружении недостатков в Исходных материалах, которые могут негативно повлиять на качество изготавливаемой Продукции, предложить Заказчику внести в Исходные материалы необходимые коррективы и заново передать материалы Исполнителю так, чтобы это не нарушило в значительной степени сроков изготовления и доставки Продукции. При этом срок изготовления и доставки Продукции пролонгируется на время, требующееся Заказчику для внесения правок в Исходные материалы.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F64A48">
        <w:rPr>
          <w:lang w:eastAsia="en-US"/>
        </w:rPr>
        <w:t>2.4.2. Самостоятельно выбирать способ доставки готовой Продукции в адрес Заказчика, но так, чтобы это не ухудшило качества Продукции.</w:t>
      </w:r>
    </w:p>
    <w:p w:rsidR="008D6C68" w:rsidRPr="00F64A48" w:rsidRDefault="008D6C68" w:rsidP="008D6C68">
      <w:pPr>
        <w:tabs>
          <w:tab w:val="left" w:pos="567"/>
          <w:tab w:val="left" w:pos="709"/>
          <w:tab w:val="left" w:pos="3720"/>
        </w:tabs>
        <w:jc w:val="both"/>
      </w:pPr>
      <w:r w:rsidRPr="00F64A48">
        <w:t xml:space="preserve">2.4.3. Поставить Продукцию досрочно. </w:t>
      </w:r>
    </w:p>
    <w:p w:rsidR="008D6C68" w:rsidRPr="00F64A48" w:rsidRDefault="00DB3FE9" w:rsidP="008D6C68">
      <w:pPr>
        <w:tabs>
          <w:tab w:val="left" w:pos="3720"/>
        </w:tabs>
        <w:jc w:val="both"/>
      </w:pPr>
      <w:r>
        <w:t xml:space="preserve">2.4.4. </w:t>
      </w:r>
      <w:r w:rsidR="008D6C68" w:rsidRPr="00F64A48">
        <w:t>Требовать от Заказчика оплаты в соответствии с условиями настоящего договора.</w:t>
      </w:r>
    </w:p>
    <w:p w:rsidR="008D6C68" w:rsidRPr="00F64A48" w:rsidRDefault="00DB3FE9" w:rsidP="008D6C68">
      <w:pPr>
        <w:tabs>
          <w:tab w:val="left" w:pos="3720"/>
        </w:tabs>
        <w:jc w:val="both"/>
      </w:pPr>
      <w:r>
        <w:t>2.4.5.</w:t>
      </w:r>
      <w:r w:rsidR="008D6C68" w:rsidRPr="00F64A48">
        <w:t>Требовать от Заказчика подписания товарных накладных и других сопроводительных документов на Продукцию.</w:t>
      </w:r>
    </w:p>
    <w:p w:rsidR="008D6C68" w:rsidRPr="00F64A48" w:rsidRDefault="008D6C68" w:rsidP="008D6C68">
      <w:pPr>
        <w:tabs>
          <w:tab w:val="left" w:pos="3720"/>
        </w:tabs>
        <w:jc w:val="both"/>
      </w:pPr>
    </w:p>
    <w:p w:rsidR="008D6C68" w:rsidRPr="00F64A48" w:rsidRDefault="008D6C68" w:rsidP="008D6C68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center"/>
        <w:outlineLvl w:val="0"/>
        <w:rPr>
          <w:b/>
          <w:bCs/>
        </w:rPr>
      </w:pPr>
      <w:r w:rsidRPr="00F64A48">
        <w:rPr>
          <w:b/>
          <w:bCs/>
        </w:rPr>
        <w:t>Порядок сдачи-приемки Продукции</w:t>
      </w:r>
    </w:p>
    <w:p w:rsidR="008D6C68" w:rsidRPr="00F64A48" w:rsidRDefault="008D6C68" w:rsidP="008D6C68">
      <w:pPr>
        <w:suppressAutoHyphens/>
        <w:jc w:val="both"/>
      </w:pPr>
      <w:r w:rsidRPr="00F64A48">
        <w:t>3.1. Требования к изготовлению Продукции, ее качеству определены в Техническом задании (Приложение №3), количество Продукции и сроки поставки определены в Заявке (Приложение №2), которые являются неотъемлемой частью настоящего договора.</w:t>
      </w:r>
    </w:p>
    <w:p w:rsidR="008D6C68" w:rsidRPr="00F64A48" w:rsidRDefault="008D6C68" w:rsidP="008D6C68">
      <w:pPr>
        <w:jc w:val="both"/>
      </w:pPr>
      <w:r w:rsidRPr="00F64A48">
        <w:t>Поставляемая Продукция по своим техническим параметрам и качеству должна соответствовать условиям договора, Техническому заданию, по количеству –  Спецификации, Заявке, товарной  накладной. Приёмка Продукции осуществляется в соответствии с «Инструкцией о порядке приёмки продукции производственно-технического назначения и товаров народного потребления по количеству», утвержденной постановлением Госарбитража СССР от 15.06.1965г №П-6 с изменениями и дополнениями (БНА СССР, 1975, №2 и №3) и «Инструкцией о порядке приёмки продукции производственно-технического назначения и товаров народного потребления по качеству», утвержденной постановлением Госарбитража СССР от 25.04.1966г №П-7 с изменениями и дополнениями (БНА СССР, 1975, №2 и №3).</w:t>
      </w:r>
    </w:p>
    <w:p w:rsidR="008D6C68" w:rsidRPr="00F64A48" w:rsidRDefault="008D6C68" w:rsidP="008D6C68">
      <w:pPr>
        <w:suppressAutoHyphens/>
        <w:jc w:val="both"/>
      </w:pPr>
      <w:r w:rsidRPr="00F64A48">
        <w:lastRenderedPageBreak/>
        <w:t>3.2.  Продукция передается Исполнителем и принимается Заказчиком по товарным накладным.</w:t>
      </w:r>
    </w:p>
    <w:p w:rsidR="008D6C68" w:rsidRPr="00F64A48" w:rsidRDefault="008D6C68" w:rsidP="008D6C68">
      <w:pPr>
        <w:jc w:val="both"/>
      </w:pPr>
      <w:r w:rsidRPr="00F64A48">
        <w:rPr>
          <w:color w:val="000000"/>
        </w:rPr>
        <w:t xml:space="preserve">3.3. </w:t>
      </w:r>
      <w:r w:rsidRPr="00F64A48">
        <w:t>Исполнитель передает Заказчику готовую Продукцию, товарную накладную.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им товарной накладной.</w:t>
      </w:r>
    </w:p>
    <w:p w:rsidR="008D6C68" w:rsidRPr="00F64A48" w:rsidRDefault="008D6C68" w:rsidP="008D6C68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jc w:val="both"/>
      </w:pPr>
      <w:r w:rsidRPr="00F64A48">
        <w:rPr>
          <w:color w:val="000000"/>
          <w:spacing w:val="-3"/>
        </w:rPr>
        <w:t>3.4. После подписания товарной накладной претензии к некомплектности и количеству Продукции Исполнителем не рассматриваются.</w:t>
      </w:r>
    </w:p>
    <w:p w:rsidR="008D6C68" w:rsidRPr="00F64A48" w:rsidRDefault="008D6C68" w:rsidP="008D6C68">
      <w:pPr>
        <w:jc w:val="both"/>
        <w:rPr>
          <w:lang w:eastAsia="en-US"/>
        </w:rPr>
      </w:pPr>
      <w:r w:rsidRPr="00F64A48">
        <w:rPr>
          <w:color w:val="000000"/>
          <w:spacing w:val="-4"/>
        </w:rPr>
        <w:t>3.5. Если по вине Исполнителя Продукция не соответствует условиям настоящего договора,</w:t>
      </w:r>
      <w:r w:rsidRPr="00F64A48">
        <w:rPr>
          <w:color w:val="000000"/>
          <w:spacing w:val="-2"/>
        </w:rPr>
        <w:t xml:space="preserve">  Исполнитель обязан в течение 10(десяти) календарных дней </w:t>
      </w:r>
      <w:r w:rsidRPr="00F64A48">
        <w:rPr>
          <w:color w:val="000000"/>
        </w:rPr>
        <w:t>безвозмездно устранить недостатки</w:t>
      </w:r>
      <w:r w:rsidRPr="00F64A48">
        <w:rPr>
          <w:color w:val="000000"/>
          <w:spacing w:val="-4"/>
        </w:rPr>
        <w:t>.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64A48">
        <w:rPr>
          <w:color w:val="000000"/>
          <w:spacing w:val="-3"/>
        </w:rPr>
        <w:t>3.6.</w:t>
      </w:r>
      <w:r w:rsidRPr="00F64A48">
        <w:rPr>
          <w:color w:val="000000"/>
        </w:rPr>
        <w:t xml:space="preserve">  Исполнитель передает </w:t>
      </w:r>
      <w:r w:rsidRPr="00F64A48">
        <w:rPr>
          <w:color w:val="000000"/>
          <w:spacing w:val="-4"/>
        </w:rPr>
        <w:t>Продукцию</w:t>
      </w:r>
      <w:r w:rsidRPr="00F64A48">
        <w:rPr>
          <w:color w:val="000000"/>
        </w:rPr>
        <w:t xml:space="preserve"> Заказчику в упаковке, которая должна обеспечивать ее сохранность при обычных </w:t>
      </w:r>
      <w:r w:rsidRPr="00F64A48">
        <w:rPr>
          <w:color w:val="000000"/>
          <w:spacing w:val="-4"/>
        </w:rPr>
        <w:t>условиях хранения и транспортировки.</w:t>
      </w:r>
    </w:p>
    <w:p w:rsidR="008D6C68" w:rsidRPr="00F64A48" w:rsidRDefault="008D6C68" w:rsidP="008D6C68">
      <w:pPr>
        <w:jc w:val="both"/>
        <w:rPr>
          <w:color w:val="000000"/>
          <w:spacing w:val="-4"/>
        </w:rPr>
      </w:pPr>
      <w:r w:rsidRPr="00F64A48">
        <w:rPr>
          <w:color w:val="000000"/>
        </w:rPr>
        <w:t xml:space="preserve">3.7. </w:t>
      </w:r>
      <w:r w:rsidRPr="00F64A48">
        <w:rPr>
          <w:color w:val="000000"/>
          <w:spacing w:val="-4"/>
        </w:rPr>
        <w:t>Документом, удостоверяющим передачу изготовленной Продукции, является товарная накладная, подписанная представителями Сторон.</w:t>
      </w:r>
    </w:p>
    <w:p w:rsidR="008D6C68" w:rsidRPr="00F64A48" w:rsidRDefault="008D6C68" w:rsidP="008D6C68">
      <w:pPr>
        <w:jc w:val="both"/>
        <w:rPr>
          <w:color w:val="000000"/>
          <w:spacing w:val="-4"/>
        </w:rPr>
      </w:pPr>
    </w:p>
    <w:p w:rsidR="008D6C68" w:rsidRPr="00F64A48" w:rsidRDefault="008D6C68" w:rsidP="008D6C68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center"/>
        <w:rPr>
          <w:b/>
        </w:rPr>
      </w:pPr>
      <w:r w:rsidRPr="00F64A48">
        <w:rPr>
          <w:b/>
        </w:rPr>
        <w:t>Цена договора и порядок расчетов</w:t>
      </w:r>
    </w:p>
    <w:p w:rsidR="008D6C68" w:rsidRPr="008E5E34" w:rsidRDefault="008D6C68" w:rsidP="008D6C68">
      <w:pPr>
        <w:jc w:val="both"/>
      </w:pPr>
      <w:r w:rsidRPr="00F64A48">
        <w:t>4.1. Цена настоящего договора составляет</w:t>
      </w:r>
      <w:permStart w:id="485450438" w:edGrp="everyone"/>
      <w:r w:rsidRPr="00F64A48">
        <w:t>: ________ (</w:t>
      </w:r>
      <w:r w:rsidRPr="00F64A48">
        <w:rPr>
          <w:i/>
        </w:rPr>
        <w:t xml:space="preserve">         </w:t>
      </w:r>
      <w:r w:rsidRPr="00F64A48">
        <w:t>) руб. __ коп., в том числе НДС (18%) ________ (</w:t>
      </w:r>
      <w:r w:rsidRPr="00F64A48">
        <w:rPr>
          <w:i/>
        </w:rPr>
        <w:t xml:space="preserve">          </w:t>
      </w:r>
      <w:r w:rsidRPr="00F64A48">
        <w:t xml:space="preserve">) руб. __ коп. </w:t>
      </w:r>
      <w:permEnd w:id="485450438"/>
      <w:r w:rsidRPr="00F64A48">
        <w:t xml:space="preserve">(Приложение №1 к настоящему договору). В цену входят: </w:t>
      </w:r>
      <w:r w:rsidRPr="00F64A48">
        <w:rPr>
          <w:lang w:eastAsia="en-US"/>
        </w:rPr>
        <w:t xml:space="preserve">совокупная стоимость готовой </w:t>
      </w:r>
      <w:r w:rsidRPr="008E5E34">
        <w:rPr>
          <w:lang w:eastAsia="en-US"/>
        </w:rPr>
        <w:t xml:space="preserve">Продукции по всем Заявкам, </w:t>
      </w:r>
      <w:r w:rsidRPr="008E5E34">
        <w:rPr>
          <w:color w:val="000000"/>
        </w:rPr>
        <w:t xml:space="preserve">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</w:t>
      </w:r>
      <w:r w:rsidRPr="008E5E34">
        <w:rPr>
          <w:lang w:eastAsia="en-US"/>
        </w:rPr>
        <w:t>Продукции</w:t>
      </w:r>
      <w:r w:rsidRPr="008E5E34">
        <w:rPr>
          <w:color w:val="000000"/>
        </w:rPr>
        <w:t xml:space="preserve">), страховые расходы, расходы по хранению </w:t>
      </w:r>
      <w:r w:rsidRPr="008E5E34">
        <w:rPr>
          <w:lang w:eastAsia="en-US"/>
        </w:rPr>
        <w:t>Продукции</w:t>
      </w:r>
      <w:r w:rsidRPr="008E5E34">
        <w:rPr>
          <w:color w:val="000000"/>
        </w:rPr>
        <w:t>, расходы на выполнение погрузочно-разгрузочных работ,</w:t>
      </w:r>
      <w:r w:rsidRPr="008E5E34">
        <w:t xml:space="preserve"> </w:t>
      </w:r>
      <w:r w:rsidRPr="008E5E34">
        <w:rPr>
          <w:color w:val="000000"/>
        </w:rPr>
        <w:t>а также все иные расходы, связанные с исполнением Исполнителем обязательств по настоящему договору</w:t>
      </w:r>
      <w:r w:rsidRPr="008E5E34">
        <w:rPr>
          <w:lang w:eastAsia="en-US"/>
        </w:rPr>
        <w:t>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jc w:val="both"/>
      </w:pPr>
      <w:r w:rsidRPr="008E5E34">
        <w:t>4.2. Оплата изготовления и поставки партии Продукции по настоящему договору</w:t>
      </w:r>
      <w:r w:rsidRPr="00F64A48">
        <w:t xml:space="preserve"> производится в безналичном порядке путем перечисления денежных средств на расчетный счет Исполнителя </w:t>
      </w:r>
      <w:r w:rsidRPr="00F64A48">
        <w:rPr>
          <w:lang w:eastAsia="en-US"/>
        </w:rPr>
        <w:t>в течение 10 (десяти) банковских дней после подписания товарной накладной</w:t>
      </w:r>
      <w:r w:rsidRPr="00F64A48">
        <w:t>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</w:pPr>
      <w:r w:rsidRPr="00F64A48">
        <w:t xml:space="preserve">4.3. Датой оплаты считается дата </w:t>
      </w:r>
      <w:r w:rsidRPr="00F64A48">
        <w:rPr>
          <w:bCs/>
        </w:rPr>
        <w:t xml:space="preserve">списания денежных средств с расчетного счета </w:t>
      </w:r>
      <w:r w:rsidRPr="00F64A48">
        <w:rPr>
          <w:lang w:eastAsia="en-US"/>
        </w:rPr>
        <w:t>Заказчика</w:t>
      </w:r>
      <w:r w:rsidRPr="00F64A48">
        <w:t>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</w:pPr>
    </w:p>
    <w:p w:rsidR="008D6C68" w:rsidRPr="00F64A48" w:rsidRDefault="008D6C68" w:rsidP="008D6C68">
      <w:pPr>
        <w:autoSpaceDE w:val="0"/>
        <w:autoSpaceDN w:val="0"/>
        <w:adjustRightInd w:val="0"/>
        <w:jc w:val="center"/>
        <w:rPr>
          <w:b/>
        </w:rPr>
      </w:pPr>
      <w:r w:rsidRPr="00F64A48">
        <w:rPr>
          <w:b/>
        </w:rPr>
        <w:t>5. Ответственность Сторон</w:t>
      </w:r>
    </w:p>
    <w:p w:rsidR="008D6C68" w:rsidRPr="00F64A48" w:rsidRDefault="008D6C68" w:rsidP="008D6C68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F64A48">
        <w:rPr>
          <w:color w:val="000000"/>
          <w:spacing w:val="-4"/>
        </w:rPr>
        <w:t>5.1. Стороны несут имущественную ответственность за нарушения исполнения договорных условий в соответствии с действующим законодательством РФ.</w:t>
      </w:r>
    </w:p>
    <w:p w:rsidR="008D6C68" w:rsidRPr="00F64A48" w:rsidRDefault="008D6C68" w:rsidP="008D6C68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jc w:val="both"/>
      </w:pPr>
      <w:r w:rsidRPr="00F64A48">
        <w:rPr>
          <w:color w:val="000000"/>
          <w:spacing w:val="-3"/>
        </w:rPr>
        <w:t xml:space="preserve">5.2. Исполнитель несет ответственность за нарушение сроков поставки, допущенных по своей вине. За каждый </w:t>
      </w:r>
      <w:r w:rsidRPr="00F64A48">
        <w:rPr>
          <w:color w:val="000000"/>
        </w:rPr>
        <w:t xml:space="preserve">день виновной просрочки поставки Продукции Исполнитель уплачивает Заказчику неустойку в размере 0,3 % от </w:t>
      </w:r>
      <w:r w:rsidRPr="00F64A48">
        <w:rPr>
          <w:color w:val="000000"/>
          <w:spacing w:val="-3"/>
        </w:rPr>
        <w:t>стоимости непереданной части Продукции, но не более 30 % ее стоимости.</w:t>
      </w:r>
    </w:p>
    <w:p w:rsidR="008D6C68" w:rsidRPr="00F64A48" w:rsidRDefault="008D6C68" w:rsidP="008D6C6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jc w:val="both"/>
      </w:pPr>
      <w:r w:rsidRPr="00F64A48">
        <w:rPr>
          <w:color w:val="000000"/>
        </w:rPr>
        <w:t xml:space="preserve">5.3. В случае нарушения Заказчиком сроков оплаты Исполнитель вправе потребовать уплаты неустойки в размере 0,3 % от суммы задолженности за каждый день просрочки, но не более </w:t>
      </w:r>
      <w:r w:rsidRPr="00F64A48">
        <w:rPr>
          <w:color w:val="000000"/>
          <w:spacing w:val="-5"/>
        </w:rPr>
        <w:t>30% ее размера.</w:t>
      </w:r>
    </w:p>
    <w:p w:rsidR="008D6C68" w:rsidRPr="00F64A48" w:rsidRDefault="008D6C68" w:rsidP="008D6C6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jc w:val="both"/>
      </w:pPr>
      <w:r w:rsidRPr="00F64A48">
        <w:rPr>
          <w:color w:val="000000"/>
        </w:rPr>
        <w:t xml:space="preserve">5.4. В случае несоответствия качества </w:t>
      </w:r>
      <w:r w:rsidRPr="00F64A48">
        <w:rPr>
          <w:color w:val="000000"/>
          <w:spacing w:val="-4"/>
        </w:rPr>
        <w:t>Продукции</w:t>
      </w:r>
      <w:r w:rsidRPr="00F64A48">
        <w:rPr>
          <w:color w:val="000000"/>
        </w:rPr>
        <w:t xml:space="preserve"> требованиям настоящего договора, </w:t>
      </w:r>
      <w:r w:rsidRPr="00F64A48">
        <w:rPr>
          <w:color w:val="000000"/>
          <w:spacing w:val="-5"/>
        </w:rPr>
        <w:t xml:space="preserve">Заказчик не позднее 30 рабочих дней от даты поставки </w:t>
      </w:r>
      <w:r w:rsidRPr="00F64A48">
        <w:rPr>
          <w:color w:val="000000"/>
          <w:spacing w:val="-4"/>
        </w:rPr>
        <w:t>Продукции</w:t>
      </w:r>
      <w:r w:rsidRPr="00F64A48">
        <w:rPr>
          <w:color w:val="000000"/>
          <w:spacing w:val="-5"/>
        </w:rPr>
        <w:t xml:space="preserve"> возвращает некачественную Продукцию Исполнителю с отнесением расходов, связанных с возвращением, на Исполнителя</w:t>
      </w:r>
      <w:r w:rsidRPr="00F64A48">
        <w:rPr>
          <w:color w:val="000000"/>
          <w:spacing w:val="-3"/>
        </w:rPr>
        <w:t xml:space="preserve">. </w:t>
      </w:r>
    </w:p>
    <w:p w:rsidR="008D6C68" w:rsidRPr="00F64A48" w:rsidRDefault="008D6C68" w:rsidP="008D6C6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64A48">
        <w:rPr>
          <w:color w:val="000000"/>
          <w:spacing w:val="-3"/>
        </w:rPr>
        <w:t xml:space="preserve">5.5. Если количество возвращенных некачественных экземпляров в </w:t>
      </w:r>
      <w:r w:rsidRPr="00F64A48">
        <w:rPr>
          <w:color w:val="000000"/>
          <w:spacing w:val="-4"/>
        </w:rPr>
        <w:t>Продукции</w:t>
      </w:r>
      <w:r w:rsidRPr="00F64A48">
        <w:rPr>
          <w:color w:val="000000"/>
          <w:spacing w:val="-3"/>
        </w:rPr>
        <w:t xml:space="preserve"> составляет менее чем 10% от общего ее объема</w:t>
      </w:r>
      <w:r w:rsidRPr="00F64A48">
        <w:rPr>
          <w:color w:val="000000"/>
          <w:spacing w:val="-2"/>
        </w:rPr>
        <w:t xml:space="preserve">, Исполнитель обязан возвратить Заказчику стоимость некачественных экземпляров, исчисляемую </w:t>
      </w:r>
      <w:r w:rsidRPr="00F64A48">
        <w:rPr>
          <w:color w:val="000000"/>
        </w:rPr>
        <w:t xml:space="preserve">соответствующим образом из стоимости </w:t>
      </w:r>
      <w:r w:rsidRPr="00F64A48">
        <w:rPr>
          <w:color w:val="000000"/>
          <w:spacing w:val="-4"/>
        </w:rPr>
        <w:t>Продукции</w:t>
      </w:r>
      <w:r w:rsidRPr="00F64A48">
        <w:rPr>
          <w:color w:val="000000"/>
        </w:rPr>
        <w:t xml:space="preserve">. Если количество возвращенных </w:t>
      </w:r>
      <w:r w:rsidRPr="00F64A48">
        <w:rPr>
          <w:color w:val="000000"/>
          <w:spacing w:val="-3"/>
        </w:rPr>
        <w:t xml:space="preserve">некачественных экземпляров в </w:t>
      </w:r>
      <w:r w:rsidRPr="00F64A48">
        <w:rPr>
          <w:color w:val="000000"/>
          <w:spacing w:val="-4"/>
        </w:rPr>
        <w:t>Продукции</w:t>
      </w:r>
      <w:r w:rsidRPr="00F64A48">
        <w:rPr>
          <w:color w:val="000000"/>
          <w:spacing w:val="-3"/>
        </w:rPr>
        <w:t xml:space="preserve"> превышает 10% от ее общего объема, Исполнитель обязан за свой счет </w:t>
      </w:r>
      <w:r w:rsidRPr="00F64A48">
        <w:rPr>
          <w:color w:val="000000"/>
        </w:rPr>
        <w:t xml:space="preserve">надлежащим образом напечатать соответствующую часть </w:t>
      </w:r>
      <w:r w:rsidRPr="00F64A48">
        <w:rPr>
          <w:color w:val="000000"/>
          <w:spacing w:val="-4"/>
        </w:rPr>
        <w:t>Продукции</w:t>
      </w:r>
      <w:r w:rsidRPr="00F64A48">
        <w:rPr>
          <w:color w:val="000000"/>
        </w:rPr>
        <w:t xml:space="preserve"> в </w:t>
      </w:r>
      <w:r w:rsidRPr="00F64A48">
        <w:rPr>
          <w:color w:val="000000"/>
          <w:spacing w:val="-4"/>
        </w:rPr>
        <w:t xml:space="preserve">согласованные Сторонами сроки, </w:t>
      </w:r>
      <w:r w:rsidRPr="00F64A48">
        <w:rPr>
          <w:color w:val="000000"/>
          <w:spacing w:val="-4"/>
        </w:rPr>
        <w:lastRenderedPageBreak/>
        <w:t>если Стороны не предусмотрят иное в дополнительном соглашении.</w:t>
      </w:r>
    </w:p>
    <w:p w:rsidR="008D6C68" w:rsidRDefault="008D6C68" w:rsidP="008D6C68">
      <w:pPr>
        <w:autoSpaceDE w:val="0"/>
        <w:autoSpaceDN w:val="0"/>
        <w:adjustRightInd w:val="0"/>
        <w:jc w:val="both"/>
        <w:outlineLvl w:val="1"/>
        <w:rPr>
          <w:lang w:eastAsia="en-US"/>
        </w:rPr>
      </w:pPr>
      <w:r w:rsidRPr="00F64A48">
        <w:rPr>
          <w:lang w:eastAsia="en-US"/>
        </w:rPr>
        <w:t>5.6. Дата подписания товарной накладной при приемке Продукции  является исходной для определения имущественных санкций в случаях нарушения сроков изготовления и поставки Продукции Исполнителем.</w:t>
      </w:r>
    </w:p>
    <w:p w:rsidR="008D6C68" w:rsidRPr="000A5016" w:rsidRDefault="008D6C68" w:rsidP="008D6C68">
      <w:pPr>
        <w:autoSpaceDE w:val="0"/>
        <w:autoSpaceDN w:val="0"/>
        <w:adjustRightInd w:val="0"/>
        <w:jc w:val="both"/>
        <w:outlineLvl w:val="1"/>
        <w:rPr>
          <w:lang w:eastAsia="en-US"/>
        </w:rPr>
      </w:pPr>
      <w:r w:rsidRPr="00DB3FE9">
        <w:rPr>
          <w:lang w:eastAsia="en-US"/>
        </w:rPr>
        <w:t xml:space="preserve">5.7. </w:t>
      </w:r>
      <w:r w:rsidRPr="00DB3FE9">
        <w:t xml:space="preserve">В </w:t>
      </w:r>
      <w:r w:rsidRPr="00DB3FE9">
        <w:rPr>
          <w:spacing w:val="-4"/>
        </w:rPr>
        <w:t>случае</w:t>
      </w:r>
      <w:r w:rsidRPr="00DB3FE9">
        <w:rPr>
          <w:spacing w:val="52"/>
        </w:rPr>
        <w:t xml:space="preserve"> </w:t>
      </w:r>
      <w:r w:rsidRPr="00DB3FE9">
        <w:rPr>
          <w:spacing w:val="2"/>
        </w:rPr>
        <w:t xml:space="preserve">привлечения </w:t>
      </w:r>
      <w:r w:rsidRPr="00DB3FE9">
        <w:rPr>
          <w:spacing w:val="-4"/>
        </w:rPr>
        <w:t>Заказчика</w:t>
      </w:r>
      <w:r w:rsidRPr="00DB3FE9">
        <w:rPr>
          <w:spacing w:val="52"/>
        </w:rPr>
        <w:t xml:space="preserve"> </w:t>
      </w:r>
      <w:r w:rsidRPr="00DB3FE9">
        <w:t xml:space="preserve">к ответственности, в том числе материальной, вследствие </w:t>
      </w:r>
      <w:r w:rsidRPr="00DB3FE9">
        <w:rPr>
          <w:spacing w:val="-3"/>
        </w:rPr>
        <w:t xml:space="preserve">нарушения </w:t>
      </w:r>
      <w:r w:rsidRPr="00DB3FE9">
        <w:t xml:space="preserve">Исполнителем </w:t>
      </w:r>
      <w:r w:rsidRPr="00DB3FE9">
        <w:rPr>
          <w:spacing w:val="2"/>
        </w:rPr>
        <w:t xml:space="preserve">требований, </w:t>
      </w:r>
      <w:r w:rsidRPr="00DB3FE9">
        <w:t xml:space="preserve">установленных </w:t>
      </w:r>
      <w:r w:rsidRPr="00DB3FE9">
        <w:rPr>
          <w:spacing w:val="3"/>
        </w:rPr>
        <w:t xml:space="preserve">п. </w:t>
      </w:r>
      <w:r w:rsidRPr="00DB3FE9">
        <w:t xml:space="preserve">2.3.3. </w:t>
      </w:r>
      <w:r w:rsidRPr="00DB3FE9">
        <w:rPr>
          <w:spacing w:val="-4"/>
        </w:rPr>
        <w:t xml:space="preserve">настоящего </w:t>
      </w:r>
      <w:r w:rsidRPr="00DB3FE9">
        <w:t xml:space="preserve">договора, Исполнитель </w:t>
      </w:r>
      <w:r w:rsidRPr="00DB3FE9">
        <w:rPr>
          <w:spacing w:val="-3"/>
        </w:rPr>
        <w:t xml:space="preserve">обязан </w:t>
      </w:r>
      <w:r w:rsidRPr="00DB3FE9">
        <w:t xml:space="preserve">возместить </w:t>
      </w:r>
      <w:r w:rsidRPr="00DB3FE9">
        <w:rPr>
          <w:spacing w:val="-4"/>
        </w:rPr>
        <w:t xml:space="preserve">Заказчику </w:t>
      </w:r>
      <w:r w:rsidRPr="00DB3FE9">
        <w:rPr>
          <w:spacing w:val="3"/>
        </w:rPr>
        <w:t>причиненные</w:t>
      </w:r>
      <w:r w:rsidRPr="00DB3FE9">
        <w:rPr>
          <w:spacing w:val="-15"/>
        </w:rPr>
        <w:t xml:space="preserve"> </w:t>
      </w:r>
      <w:r w:rsidRPr="00DB3FE9">
        <w:rPr>
          <w:spacing w:val="-4"/>
        </w:rPr>
        <w:t>убытки.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outlineLvl w:val="1"/>
        <w:rPr>
          <w:lang w:eastAsia="en-US"/>
        </w:rPr>
      </w:pPr>
      <w:r>
        <w:rPr>
          <w:lang w:eastAsia="en-US"/>
        </w:rPr>
        <w:t>5.8</w:t>
      </w:r>
      <w:r w:rsidRPr="00F64A48">
        <w:rPr>
          <w:lang w:eastAsia="en-US"/>
        </w:rPr>
        <w:t>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outlineLvl w:val="1"/>
        <w:rPr>
          <w:lang w:eastAsia="en-US"/>
        </w:rPr>
      </w:pPr>
    </w:p>
    <w:p w:rsidR="008D6C68" w:rsidRPr="00F64A48" w:rsidRDefault="008D6C68" w:rsidP="008D6C68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bCs/>
        </w:rPr>
      </w:pPr>
      <w:r w:rsidRPr="00F64A48">
        <w:rPr>
          <w:b/>
          <w:bCs/>
        </w:rPr>
        <w:t>Разрешение споров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jc w:val="both"/>
        <w:rPr>
          <w:spacing w:val="6"/>
        </w:rPr>
      </w:pPr>
      <w:r w:rsidRPr="00F64A48">
        <w:t xml:space="preserve"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</w:t>
      </w:r>
      <w:r w:rsidRPr="00F64A48">
        <w:rPr>
          <w:spacing w:val="6"/>
        </w:rPr>
        <w:t>РФ. Все претензии, связанные с настоящим договором, должны направляться Сторонами друг другу в письменном виде. Срок ответа на претензию составляет 10 (десять) рабочих дней с момента ее вручения другой Стороне.</w:t>
      </w:r>
    </w:p>
    <w:p w:rsidR="008D6C68" w:rsidRPr="00F64A48" w:rsidRDefault="008D6C68" w:rsidP="008D6C68">
      <w:pPr>
        <w:widowControl w:val="0"/>
        <w:jc w:val="both"/>
        <w:rPr>
          <w:spacing w:val="6"/>
          <w:lang w:eastAsia="en-US"/>
        </w:rPr>
      </w:pPr>
      <w:r w:rsidRPr="00F64A48">
        <w:rPr>
          <w:spacing w:val="6"/>
          <w:lang w:eastAsia="en-US"/>
        </w:rPr>
        <w:t xml:space="preserve">6.2. При </w:t>
      </w:r>
      <w:proofErr w:type="spellStart"/>
      <w:r w:rsidRPr="00F64A48">
        <w:rPr>
          <w:spacing w:val="6"/>
          <w:lang w:eastAsia="en-US"/>
        </w:rPr>
        <w:t>неурегулировании</w:t>
      </w:r>
      <w:proofErr w:type="spellEnd"/>
      <w:r w:rsidRPr="00F64A48">
        <w:rPr>
          <w:spacing w:val="6"/>
          <w:lang w:eastAsia="en-US"/>
        </w:rPr>
        <w:t xml:space="preserve"> в процессе переговоров разногласий Сторон, споры разрешаются в арбитражном суде Белгородской области.</w:t>
      </w:r>
    </w:p>
    <w:p w:rsidR="008D6C68" w:rsidRPr="00F64A48" w:rsidRDefault="008D6C68" w:rsidP="008D6C68">
      <w:pPr>
        <w:widowControl w:val="0"/>
        <w:jc w:val="both"/>
        <w:rPr>
          <w:lang w:eastAsia="en-US"/>
        </w:rPr>
      </w:pPr>
    </w:p>
    <w:p w:rsidR="008D6C68" w:rsidRPr="00F64A48" w:rsidRDefault="008D6C68" w:rsidP="008D6C68">
      <w:pPr>
        <w:jc w:val="center"/>
        <w:rPr>
          <w:b/>
          <w:bCs/>
          <w:lang w:eastAsia="en-US"/>
        </w:rPr>
      </w:pPr>
      <w:r w:rsidRPr="00F64A48">
        <w:rPr>
          <w:b/>
          <w:bCs/>
          <w:lang w:eastAsia="en-US"/>
        </w:rPr>
        <w:t>7. Форс-мажор</w:t>
      </w:r>
    </w:p>
    <w:p w:rsidR="008D6C68" w:rsidRPr="00F64A48" w:rsidRDefault="008D6C68" w:rsidP="008D6C68">
      <w:pPr>
        <w:jc w:val="both"/>
        <w:rPr>
          <w:lang w:eastAsia="en-US"/>
        </w:rPr>
      </w:pPr>
      <w:r w:rsidRPr="00F64A48">
        <w:rPr>
          <w:lang w:eastAsia="en-US"/>
        </w:rPr>
        <w:t xml:space="preserve">7.1.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или чрезвычайного </w:t>
      </w:r>
      <w:r w:rsidRPr="00F64A48">
        <w:rPr>
          <w:spacing w:val="6"/>
          <w:lang w:eastAsia="en-US"/>
        </w:rPr>
        <w:t>характера, возникших  после его заключения, которые Стороны не могли ни предвидеть, ни предотвратить разумными мерами. К таким обстоятельствам чрезвычайного характера относятся наводнения, пожары, землетрясения или иные природные явления, война и военные действия, блокада, забастовки, акты или действия государственных органов, затрудняющие или делающие невозможным действия Сторон по исполнению договорных обязательств, и другие обстоятельства вне разумного контроля Сторон. Если такие обстоятельства будут продолжаться более 3 (трех) месяцев подряд, то любая из Сторон будет иметь право отказаться от исполнения договора после проведения Сторонами взаиморасчетов.</w:t>
      </w:r>
    </w:p>
    <w:p w:rsidR="008D6C68" w:rsidRPr="00F64A48" w:rsidRDefault="008D6C68" w:rsidP="008D6C68">
      <w:pPr>
        <w:jc w:val="both"/>
        <w:rPr>
          <w:lang w:eastAsia="en-US"/>
        </w:rPr>
      </w:pPr>
    </w:p>
    <w:p w:rsidR="008D6C68" w:rsidRPr="00F64A48" w:rsidRDefault="008D6C68" w:rsidP="008D6C68">
      <w:pPr>
        <w:autoSpaceDE w:val="0"/>
        <w:autoSpaceDN w:val="0"/>
        <w:adjustRightInd w:val="0"/>
        <w:jc w:val="center"/>
        <w:rPr>
          <w:b/>
          <w:bCs/>
        </w:rPr>
      </w:pPr>
      <w:r w:rsidRPr="00F64A48">
        <w:rPr>
          <w:b/>
          <w:bCs/>
        </w:rPr>
        <w:t>8. Прочие условия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</w:pPr>
      <w:r w:rsidRPr="00F64A48">
        <w:t>8.1.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F64A48">
        <w:rPr>
          <w:bCs/>
          <w:color w:val="000000"/>
          <w:lang w:eastAsia="en-US"/>
        </w:rPr>
        <w:t xml:space="preserve">8.2. </w:t>
      </w:r>
      <w:r w:rsidRPr="00F64A48">
        <w:rPr>
          <w:lang w:eastAsia="en-US"/>
        </w:rPr>
        <w:t>Расторжение договора допускается по соглашению Сторон или решению суда по основаниям, предусмотренным действующим законодательством Российской Федерации.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rPr>
          <w:lang w:eastAsia="en-US"/>
        </w:rPr>
      </w:pPr>
      <w:r w:rsidRPr="00F64A48">
        <w:rPr>
          <w:bCs/>
          <w:color w:val="000000"/>
          <w:lang w:eastAsia="en-US"/>
        </w:rPr>
        <w:t>8.3. В случае изменений в цепочке собственников</w:t>
      </w:r>
      <w:r w:rsidRPr="00F64A48">
        <w:rPr>
          <w:lang w:eastAsia="en-US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permStart w:id="1092763570" w:edGrp="everyone"/>
      <w:r w:rsidRPr="00F64A48">
        <w:t>____________</w:t>
      </w:r>
      <w:permEnd w:id="1092763570"/>
      <w:r w:rsidRPr="00F64A48">
        <w:t>@</w:t>
      </w:r>
      <w:proofErr w:type="spellStart"/>
      <w:r w:rsidRPr="00F64A48">
        <w:rPr>
          <w:lang w:val="en-US"/>
        </w:rPr>
        <w:t>beloblgaz</w:t>
      </w:r>
      <w:proofErr w:type="spellEnd"/>
      <w:r w:rsidRPr="00F64A48">
        <w:t>.</w:t>
      </w:r>
      <w:proofErr w:type="spellStart"/>
      <w:r w:rsidRPr="00F64A48">
        <w:rPr>
          <w:lang w:val="en-US"/>
        </w:rPr>
        <w:t>ru</w:t>
      </w:r>
      <w:proofErr w:type="spellEnd"/>
      <w:r w:rsidRPr="00F64A48">
        <w:t xml:space="preserve"> </w:t>
      </w:r>
      <w:r w:rsidRPr="00F64A48">
        <w:rPr>
          <w:lang w:eastAsia="en-US"/>
        </w:rPr>
        <w:t>в течение 3 (трех) календарных дней после таких изменений с подтверждением соответствующими документами.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rPr>
          <w:lang w:eastAsia="en-US"/>
        </w:rPr>
      </w:pPr>
      <w:r w:rsidRPr="00F64A48">
        <w:rPr>
          <w:lang w:eastAsia="en-US"/>
        </w:rPr>
        <w:t>8.4. Заказчик вправе в одностороннем порядке отказаться от исполнения договора в случае неисполнения Исполнителем обязанности, предусмотренной пунктом 8.3. настоящего договора.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rPr>
          <w:lang w:eastAsia="en-US"/>
        </w:rPr>
      </w:pPr>
      <w:r w:rsidRPr="00F64A48">
        <w:rPr>
          <w:lang w:eastAsia="en-US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rPr>
          <w:lang w:eastAsia="en-US"/>
        </w:rPr>
      </w:pPr>
      <w:r w:rsidRPr="00F64A48">
        <w:rPr>
          <w:lang w:eastAsia="en-US"/>
        </w:rPr>
        <w:lastRenderedPageBreak/>
        <w:t xml:space="preserve">8.5.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9 настоящего договора. 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  <w:rPr>
          <w:lang w:eastAsia="en-US"/>
        </w:rPr>
      </w:pPr>
      <w:r w:rsidRPr="00F64A48">
        <w:rPr>
          <w:lang w:eastAsia="en-US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</w:pPr>
      <w:r w:rsidRPr="00F64A48">
        <w:t>8.6. Все уведомления и сообщения должны направляться в письменной форме.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</w:pPr>
      <w:r w:rsidRPr="00F64A48">
        <w:t>8.7.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</w:pPr>
      <w:r w:rsidRPr="00F64A48">
        <w:t>8.8. Настоящий договор составлен в двух экземплярах равной правовой силы, по одному для каждой из Сторон.</w:t>
      </w:r>
    </w:p>
    <w:p w:rsidR="008D6C68" w:rsidRPr="00F64A48" w:rsidRDefault="008D6C68" w:rsidP="008D6C68">
      <w:pPr>
        <w:autoSpaceDE w:val="0"/>
        <w:autoSpaceDN w:val="0"/>
        <w:adjustRightInd w:val="0"/>
        <w:jc w:val="both"/>
      </w:pPr>
    </w:p>
    <w:p w:rsidR="008D6C68" w:rsidRPr="00F64A48" w:rsidRDefault="008D6C68" w:rsidP="008D6C68">
      <w:pPr>
        <w:widowControl w:val="0"/>
        <w:autoSpaceDE w:val="0"/>
        <w:autoSpaceDN w:val="0"/>
        <w:adjustRightInd w:val="0"/>
        <w:spacing w:after="200" w:line="276" w:lineRule="auto"/>
        <w:ind w:firstLine="720"/>
        <w:jc w:val="center"/>
        <w:rPr>
          <w:b/>
        </w:rPr>
      </w:pPr>
      <w:r w:rsidRPr="00F64A48">
        <w:rPr>
          <w:b/>
        </w:rPr>
        <w:t>9. Порядок обмена юридически значимыми сообщениями.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9.1.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Для Исполнителя: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адрес (место нахождения): </w:t>
      </w:r>
      <w:permStart w:id="1024984225" w:edGrp="everyone"/>
      <w:r w:rsidRPr="00F64A48">
        <w:t>________</w:t>
      </w:r>
      <w:permEnd w:id="1024984225"/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адрес для почтовых отправлений: </w:t>
      </w:r>
      <w:permStart w:id="1979411092" w:edGrp="everyone"/>
      <w:r w:rsidRPr="00F64A48">
        <w:t>_________</w:t>
      </w:r>
    </w:p>
    <w:permEnd w:id="1979411092"/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телефон: </w:t>
      </w:r>
      <w:permStart w:id="1758479787" w:edGrp="everyone"/>
      <w:r w:rsidRPr="00F64A48">
        <w:t>________</w:t>
      </w:r>
    </w:p>
    <w:permEnd w:id="1758479787"/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факс: </w:t>
      </w:r>
      <w:permStart w:id="155874792" w:edGrp="everyone"/>
      <w:r w:rsidRPr="00F64A48">
        <w:t>__________</w:t>
      </w:r>
    </w:p>
    <w:permEnd w:id="155874792"/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адрес электронной почты: </w:t>
      </w:r>
      <w:permStart w:id="378605815" w:edGrp="everyone"/>
      <w:r w:rsidRPr="00F64A48">
        <w:t>__________</w:t>
      </w:r>
    </w:p>
    <w:permEnd w:id="378605815"/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Для Заказчика: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адрес (место нахождения): </w:t>
      </w:r>
      <w:permStart w:id="2029393807" w:edGrp="everyone"/>
      <w:r w:rsidRPr="00F64A48">
        <w:t>______</w:t>
      </w:r>
    </w:p>
    <w:permEnd w:id="2029393807"/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адрес для почтовых отправлений: </w:t>
      </w:r>
      <w:permStart w:id="1847987119" w:edGrp="everyone"/>
      <w:r w:rsidRPr="00F64A48">
        <w:t>_________</w:t>
      </w:r>
    </w:p>
    <w:permEnd w:id="1847987119"/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телефон: </w:t>
      </w:r>
      <w:permStart w:id="1642407790" w:edGrp="everyone"/>
      <w:r w:rsidRPr="00F64A48">
        <w:t>_______</w:t>
      </w:r>
      <w:permEnd w:id="1642407790"/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факс: </w:t>
      </w:r>
      <w:permStart w:id="930969776" w:edGrp="everyone"/>
      <w:r w:rsidRPr="00F64A48">
        <w:t>_________</w:t>
      </w:r>
      <w:permEnd w:id="930969776"/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</w:pPr>
      <w:r w:rsidRPr="00F64A48">
        <w:t xml:space="preserve">- адрес электронной почты: </w:t>
      </w:r>
      <w:permStart w:id="283012503" w:edGrp="everyone"/>
      <w:r w:rsidRPr="00F64A48">
        <w:t>_________</w:t>
      </w:r>
      <w:permEnd w:id="283012503"/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9.2.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9.1. настоящего договора адресам.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9.3.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9.4.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9.5.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 xml:space="preserve">9.6. Сообщение, отправленное курьером или лично, считается принятым адресатом </w:t>
      </w:r>
      <w:r w:rsidRPr="00F64A48">
        <w:lastRenderedPageBreak/>
        <w:t>при наличии отметки о его доставке и получении представителем Стороны получателя.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9.7.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 xml:space="preserve">9.8.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center"/>
        <w:rPr>
          <w:b/>
        </w:rPr>
      </w:pPr>
      <w:r w:rsidRPr="00F64A48">
        <w:rPr>
          <w:b/>
        </w:rPr>
        <w:t>10. Срок действия договора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center"/>
        <w:rPr>
          <w:b/>
        </w:rPr>
      </w:pPr>
    </w:p>
    <w:p w:rsidR="008D6C68" w:rsidRPr="00F64A48" w:rsidRDefault="008D6C68" w:rsidP="008D6C68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F64A48">
        <w:rPr>
          <w:rFonts w:cs="Calibri"/>
        </w:rPr>
        <w:t>10.1.</w:t>
      </w:r>
      <w:r w:rsidRPr="00F64A48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F64A48">
        <w:rPr>
          <w:lang w:eastAsia="en-US"/>
        </w:rPr>
        <w:t>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8D6C68" w:rsidRPr="00F64A48" w:rsidRDefault="008D6C68" w:rsidP="008D6C68">
      <w:pPr>
        <w:widowControl w:val="0"/>
        <w:autoSpaceDE w:val="0"/>
        <w:autoSpaceDN w:val="0"/>
        <w:adjustRightInd w:val="0"/>
        <w:ind w:firstLine="720"/>
        <w:jc w:val="both"/>
      </w:pPr>
      <w:r w:rsidRPr="00F64A48">
        <w:t>Моментом подписания настоящего договора признается дата подписания его последней из Сторон договора. 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8D6C68" w:rsidRPr="00F64A48" w:rsidRDefault="008D6C68" w:rsidP="008D6C68">
      <w:pPr>
        <w:jc w:val="center"/>
        <w:rPr>
          <w:b/>
          <w:bCs/>
          <w:lang w:eastAsia="en-US"/>
        </w:rPr>
      </w:pPr>
      <w:r w:rsidRPr="00F64A48">
        <w:rPr>
          <w:b/>
          <w:bCs/>
          <w:lang w:eastAsia="en-US"/>
        </w:rPr>
        <w:t>11.</w:t>
      </w:r>
      <w:r w:rsidRPr="00F64A48">
        <w:rPr>
          <w:bCs/>
          <w:lang w:eastAsia="en-US"/>
        </w:rPr>
        <w:t xml:space="preserve"> </w:t>
      </w:r>
      <w:r w:rsidRPr="00F64A48">
        <w:rPr>
          <w:b/>
          <w:bCs/>
          <w:lang w:eastAsia="en-US"/>
        </w:rPr>
        <w:t>Юридические адреса, банковские реквизиты</w:t>
      </w:r>
    </w:p>
    <w:p w:rsidR="008D6C68" w:rsidRPr="00F64A48" w:rsidRDefault="008D6C68" w:rsidP="008D6C68">
      <w:pPr>
        <w:jc w:val="center"/>
        <w:rPr>
          <w:b/>
          <w:bCs/>
          <w:lang w:eastAsia="en-US"/>
        </w:rPr>
      </w:pPr>
      <w:r w:rsidRPr="00F64A48">
        <w:rPr>
          <w:b/>
          <w:bCs/>
          <w:lang w:eastAsia="en-US"/>
        </w:rPr>
        <w:t>и подписи Сторон</w:t>
      </w:r>
    </w:p>
    <w:tbl>
      <w:tblPr>
        <w:tblW w:w="9612" w:type="dxa"/>
        <w:tblLook w:val="00A0" w:firstRow="1" w:lastRow="0" w:firstColumn="1" w:lastColumn="0" w:noHBand="0" w:noVBand="0"/>
      </w:tblPr>
      <w:tblGrid>
        <w:gridCol w:w="4806"/>
        <w:gridCol w:w="4806"/>
      </w:tblGrid>
      <w:tr w:rsidR="008D6C68" w:rsidRPr="00F64A48" w:rsidTr="00DB3FE9">
        <w:trPr>
          <w:trHeight w:val="6945"/>
        </w:trPr>
        <w:tc>
          <w:tcPr>
            <w:tcW w:w="4806" w:type="dxa"/>
          </w:tcPr>
          <w:p w:rsidR="008D6C68" w:rsidRPr="00F64A48" w:rsidRDefault="008D6C68" w:rsidP="0003283A">
            <w:pPr>
              <w:jc w:val="both"/>
              <w:rPr>
                <w:lang w:eastAsia="en-US"/>
              </w:rPr>
            </w:pPr>
            <w:r w:rsidRPr="00F64A48">
              <w:rPr>
                <w:lang w:eastAsia="en-US"/>
              </w:rPr>
              <w:t>Заказчик: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F64A48">
              <w:rPr>
                <w:b/>
                <w:bCs/>
              </w:rPr>
              <w:t>АО «Газпром газораспределение Белгород»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F64A48">
              <w:t>Юрид</w:t>
            </w:r>
            <w:proofErr w:type="spellEnd"/>
            <w:r w:rsidRPr="00F64A48">
              <w:t xml:space="preserve">. адрес: 308023, г. Белгород, 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>5-й Заводской переулок , 38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  <w:ind w:firstLine="6"/>
            </w:pPr>
            <w:r w:rsidRPr="00F64A48">
              <w:t>ОКПО 03259075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 xml:space="preserve">ОГРН </w:t>
            </w:r>
            <w:r w:rsidRPr="00F64A48">
              <w:rPr>
                <w:color w:val="000000"/>
              </w:rPr>
              <w:t>1023101647106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>ИНН 3124010222, КПП 312350001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>Р/с 40702810500000000103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 xml:space="preserve">в Белгородском филиале 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 xml:space="preserve">АБ «РОССИЯ» 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 xml:space="preserve">к/с 30101810800000000810 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t>БИК 041403810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8"/>
              </w:rPr>
            </w:pPr>
            <w:r w:rsidRPr="00F64A48">
              <w:rPr>
                <w:color w:val="000000"/>
                <w:spacing w:val="-8"/>
              </w:rPr>
              <w:t>Тел.: (4722) 34-17-88, 57-57-38,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</w:pPr>
            <w:r w:rsidRPr="00F64A48">
              <w:rPr>
                <w:color w:val="000000"/>
                <w:spacing w:val="-8"/>
              </w:rPr>
              <w:t xml:space="preserve"> 34-92-64</w:t>
            </w:r>
          </w:p>
          <w:p w:rsidR="008D6C68" w:rsidRPr="00F64A48" w:rsidRDefault="008D6C68" w:rsidP="0003283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4A48">
              <w:rPr>
                <w:color w:val="000000"/>
              </w:rPr>
              <w:t>ф. (4722) 34-08-58</w:t>
            </w:r>
          </w:p>
          <w:p w:rsidR="008D6C68" w:rsidRPr="00F64A48" w:rsidRDefault="008D6C68" w:rsidP="0003283A">
            <w:pPr>
              <w:jc w:val="both"/>
              <w:rPr>
                <w:b/>
                <w:bCs/>
              </w:rPr>
            </w:pPr>
          </w:p>
          <w:p w:rsidR="008D6C68" w:rsidRPr="00F64A48" w:rsidRDefault="008D6C68" w:rsidP="0003283A">
            <w:pPr>
              <w:jc w:val="both"/>
              <w:rPr>
                <w:b/>
                <w:bCs/>
              </w:rPr>
            </w:pPr>
          </w:p>
          <w:p w:rsidR="008D6C68" w:rsidRPr="00F64A48" w:rsidRDefault="008D6C68" w:rsidP="0003283A">
            <w:pPr>
              <w:jc w:val="both"/>
              <w:rPr>
                <w:b/>
                <w:bCs/>
              </w:rPr>
            </w:pPr>
          </w:p>
          <w:p w:rsidR="008D6C68" w:rsidRPr="00F64A48" w:rsidRDefault="008D6C68" w:rsidP="0003283A">
            <w:pPr>
              <w:jc w:val="both"/>
              <w:rPr>
                <w:b/>
                <w:bCs/>
              </w:rPr>
            </w:pPr>
          </w:p>
          <w:p w:rsidR="008D6C68" w:rsidRPr="00F64A48" w:rsidRDefault="008D6C68" w:rsidP="0003283A">
            <w:pPr>
              <w:jc w:val="both"/>
            </w:pPr>
          </w:p>
          <w:p w:rsidR="008D6C68" w:rsidRPr="00F64A48" w:rsidRDefault="008D6C68" w:rsidP="0003283A">
            <w:pPr>
              <w:jc w:val="both"/>
              <w:rPr>
                <w:b/>
              </w:rPr>
            </w:pPr>
            <w:permStart w:id="93593775" w:edGrp="everyone"/>
            <w:r w:rsidRPr="00F64A48">
              <w:rPr>
                <w:b/>
              </w:rPr>
              <w:t>_________________/___________/</w:t>
            </w:r>
          </w:p>
          <w:permEnd w:id="93593775"/>
          <w:p w:rsidR="008D6C68" w:rsidRPr="00F64A48" w:rsidRDefault="008D6C68" w:rsidP="0003283A">
            <w:pPr>
              <w:jc w:val="both"/>
            </w:pPr>
            <w:r w:rsidRPr="00F64A48">
              <w:t>М.П.</w:t>
            </w:r>
          </w:p>
          <w:p w:rsidR="008D6C68" w:rsidRPr="00F64A48" w:rsidRDefault="008D6C68" w:rsidP="0003283A">
            <w:pPr>
              <w:jc w:val="both"/>
              <w:rPr>
                <w:b/>
                <w:bCs/>
                <w:lang w:eastAsia="en-US"/>
              </w:rPr>
            </w:pPr>
            <w:r w:rsidRPr="00F64A48">
              <w:t>Дата:</w:t>
            </w:r>
            <w:r w:rsidRPr="00F64A48">
              <w:tab/>
            </w:r>
          </w:p>
        </w:tc>
        <w:tc>
          <w:tcPr>
            <w:tcW w:w="4806" w:type="dxa"/>
          </w:tcPr>
          <w:p w:rsidR="008D6C68" w:rsidRPr="00F64A48" w:rsidRDefault="008D6C68" w:rsidP="0003283A">
            <w:pPr>
              <w:jc w:val="both"/>
              <w:rPr>
                <w:lang w:eastAsia="en-US"/>
              </w:rPr>
            </w:pPr>
            <w:r w:rsidRPr="00F64A48">
              <w:rPr>
                <w:lang w:eastAsia="en-US"/>
              </w:rPr>
              <w:t>Исполнитель:</w:t>
            </w: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  <w:r w:rsidRPr="00F64A48">
              <w:rPr>
                <w:bCs/>
                <w:lang w:eastAsia="en-US"/>
              </w:rPr>
              <w:t xml:space="preserve">                                                                                </w:t>
            </w: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  <w:permStart w:id="1974753248" w:edGrp="everyone"/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  <w:bookmarkStart w:id="0" w:name="_GoBack"/>
            <w:bookmarkEnd w:id="0"/>
          </w:p>
          <w:permEnd w:id="1974753248"/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</w:p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  <w:permStart w:id="117014242" w:edGrp="everyone"/>
            <w:r w:rsidRPr="00F64A48">
              <w:rPr>
                <w:bCs/>
                <w:lang w:eastAsia="en-US"/>
              </w:rPr>
              <w:t>_________________/____________/</w:t>
            </w:r>
          </w:p>
          <w:permEnd w:id="117014242"/>
          <w:p w:rsidR="008D6C68" w:rsidRPr="00F64A48" w:rsidRDefault="008D6C68" w:rsidP="0003283A">
            <w:pPr>
              <w:jc w:val="both"/>
              <w:rPr>
                <w:bCs/>
                <w:lang w:eastAsia="en-US"/>
              </w:rPr>
            </w:pPr>
            <w:r w:rsidRPr="00F64A48">
              <w:rPr>
                <w:bCs/>
                <w:lang w:eastAsia="en-US"/>
              </w:rPr>
              <w:t>М.П.</w:t>
            </w:r>
            <w:r w:rsidRPr="00F64A48">
              <w:rPr>
                <w:bCs/>
                <w:lang w:eastAsia="en-US"/>
              </w:rPr>
              <w:br/>
              <w:t>Дата:</w:t>
            </w:r>
          </w:p>
        </w:tc>
      </w:tr>
    </w:tbl>
    <w:p w:rsidR="00C34474" w:rsidRPr="00C34474" w:rsidRDefault="00C34474" w:rsidP="00C34474"/>
    <w:p w:rsidR="0063373D" w:rsidRDefault="0063373D"/>
    <w:sectPr w:rsidR="0063373D" w:rsidSect="00812D34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527" w:rsidRDefault="00AA6527">
      <w:r>
        <w:separator/>
      </w:r>
    </w:p>
  </w:endnote>
  <w:endnote w:type="continuationSeparator" w:id="0">
    <w:p w:rsidR="00AA6527" w:rsidRDefault="00AA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99300639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-789517629"/>
          <w:docPartObj>
            <w:docPartGallery w:val="Page Numbers (Top of Page)"/>
            <w:docPartUnique/>
          </w:docPartObj>
        </w:sdtPr>
        <w:sdtEndPr/>
        <w:sdtContent>
          <w:p w:rsidR="00812D34" w:rsidRPr="00812D34" w:rsidRDefault="00C34474" w:rsidP="00812D34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812D34">
              <w:rPr>
                <w:i/>
                <w:sz w:val="18"/>
                <w:szCs w:val="18"/>
              </w:rPr>
              <w:t xml:space="preserve">Страница 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12D34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876CB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812D34">
              <w:rPr>
                <w:i/>
                <w:sz w:val="18"/>
                <w:szCs w:val="18"/>
              </w:rPr>
              <w:t xml:space="preserve"> из 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12D34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876CB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812D34" w:rsidRDefault="002876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93349987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12D34" w:rsidRPr="00812D34" w:rsidRDefault="00C34474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812D34">
              <w:rPr>
                <w:i/>
                <w:sz w:val="18"/>
                <w:szCs w:val="18"/>
              </w:rPr>
              <w:t xml:space="preserve">Страница 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12D34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876CB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812D34">
              <w:rPr>
                <w:i/>
                <w:sz w:val="18"/>
                <w:szCs w:val="18"/>
              </w:rPr>
              <w:t xml:space="preserve"> из 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12D34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876CB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812D34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812D34" w:rsidRDefault="002876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527" w:rsidRDefault="00AA6527">
      <w:r>
        <w:separator/>
      </w:r>
    </w:p>
  </w:footnote>
  <w:footnote w:type="continuationSeparator" w:id="0">
    <w:p w:rsidR="00AA6527" w:rsidRDefault="00AA6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D34" w:rsidRPr="00812D34" w:rsidRDefault="00C34474" w:rsidP="00812D34">
    <w:pPr>
      <w:pStyle w:val="a3"/>
      <w:jc w:val="right"/>
      <w:rPr>
        <w:i/>
        <w:sz w:val="18"/>
        <w:szCs w:val="18"/>
      </w:rPr>
    </w:pPr>
    <w:r w:rsidRPr="00812D34">
      <w:rPr>
        <w:i/>
        <w:sz w:val="18"/>
        <w:szCs w:val="18"/>
      </w:rPr>
      <w:t xml:space="preserve">Договор на изготовление и поставку полиграфической продукции </w:t>
    </w:r>
    <w:permStart w:id="2106611250" w:edGrp="everyone"/>
    <w:r w:rsidRPr="00812D34">
      <w:rPr>
        <w:i/>
        <w:sz w:val="18"/>
        <w:szCs w:val="18"/>
      </w:rPr>
      <w:t>№____________ от __________20</w:t>
    </w:r>
    <w:r w:rsidR="00B93FFC" w:rsidRPr="00B93FFC">
      <w:rPr>
        <w:i/>
        <w:sz w:val="18"/>
        <w:szCs w:val="18"/>
      </w:rPr>
      <w:t>18</w:t>
    </w:r>
    <w:r w:rsidRPr="00812D34">
      <w:rPr>
        <w:i/>
        <w:sz w:val="18"/>
        <w:szCs w:val="18"/>
      </w:rPr>
      <w:t>г.</w:t>
    </w:r>
    <w:permEnd w:id="210661125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C8"/>
    <w:multiLevelType w:val="hybridMultilevel"/>
    <w:tmpl w:val="6D4ED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8C20FD"/>
    <w:multiLevelType w:val="hybridMultilevel"/>
    <w:tmpl w:val="25EC440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2038A2"/>
    <w:multiLevelType w:val="hybridMultilevel"/>
    <w:tmpl w:val="AC38516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formatting="1" w:enforcement="1" w:cryptProviderType="rsaFull" w:cryptAlgorithmClass="hash" w:cryptAlgorithmType="typeAny" w:cryptAlgorithmSid="4" w:cryptSpinCount="100000" w:hash="bbqEgo4T0nzwWcRVArVF7QoH3kA=" w:salt="+aQAKmmhYvvp7a19GYQi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474"/>
    <w:rsid w:val="001F6B52"/>
    <w:rsid w:val="002876CB"/>
    <w:rsid w:val="002C196F"/>
    <w:rsid w:val="0063373D"/>
    <w:rsid w:val="008D6C68"/>
    <w:rsid w:val="00AA6527"/>
    <w:rsid w:val="00AD45D2"/>
    <w:rsid w:val="00B93FFC"/>
    <w:rsid w:val="00C34474"/>
    <w:rsid w:val="00DB3FE9"/>
    <w:rsid w:val="00FA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4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4474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C344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4474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4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4474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C344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4474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2679</Words>
  <Characters>15272</Characters>
  <Application>Microsoft Office Word</Application>
  <DocSecurity>8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Папазова Галина Викторовна</dc:creator>
  <cp:lastModifiedBy>Бузова Елена Владимировна</cp:lastModifiedBy>
  <cp:revision>3</cp:revision>
  <cp:lastPrinted>2018-02-28T12:29:00Z</cp:lastPrinted>
  <dcterms:created xsi:type="dcterms:W3CDTF">2018-02-28T12:28:00Z</dcterms:created>
  <dcterms:modified xsi:type="dcterms:W3CDTF">2018-02-28T12:30:00Z</dcterms:modified>
</cp:coreProperties>
</file>